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D7A" w:rsidRPr="00701D7A" w:rsidRDefault="00701D7A" w:rsidP="00701D7A">
      <w:pPr>
        <w:spacing w:after="0" w:line="39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8"/>
          <w:lang w:eastAsia="ru-RU"/>
        </w:rPr>
      </w:pPr>
      <w:r w:rsidRPr="00701D7A">
        <w:rPr>
          <w:rFonts w:ascii="Times New Roman" w:eastAsia="Times New Roman" w:hAnsi="Times New Roman" w:cs="Times New Roman"/>
          <w:b/>
          <w:kern w:val="36"/>
          <w:sz w:val="32"/>
          <w:szCs w:val="38"/>
          <w:lang w:eastAsia="ru-RU"/>
        </w:rPr>
        <w:t>Родительское собрание в 4 классе  «Воспитание детей в семье»</w:t>
      </w:r>
    </w:p>
    <w:p w:rsidR="00701D7A" w:rsidRPr="00701D7A" w:rsidRDefault="00701D7A" w:rsidP="00701D7A">
      <w:pPr>
        <w:spacing w:before="105" w:after="75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</w:pPr>
      <w:r w:rsidRPr="00701D7A"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  <w:t>Форма проведения: лекция.</w:t>
      </w:r>
    </w:p>
    <w:p w:rsidR="00701D7A" w:rsidRPr="00701D7A" w:rsidRDefault="00701D7A" w:rsidP="00701D7A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01D7A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Цели</w:t>
      </w:r>
      <w:r w:rsidRPr="00701D7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: помочь родителям осознать, что любовь, бережное отношение к чувствам ребенка, ласка и добро - залог успешности воспитания и счастья ребенка.</w:t>
      </w:r>
    </w:p>
    <w:p w:rsidR="00701D7A" w:rsidRPr="00701D7A" w:rsidRDefault="00701D7A" w:rsidP="00701D7A">
      <w:pPr>
        <w:spacing w:before="75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9"/>
          <w:lang w:eastAsia="ru-RU"/>
        </w:rPr>
      </w:pPr>
      <w:r w:rsidRPr="00701D7A">
        <w:rPr>
          <w:rFonts w:ascii="Times New Roman" w:eastAsia="Times New Roman" w:hAnsi="Times New Roman" w:cs="Times New Roman"/>
          <w:b/>
          <w:bCs/>
          <w:sz w:val="28"/>
          <w:szCs w:val="29"/>
          <w:lang w:eastAsia="ru-RU"/>
        </w:rPr>
        <w:t>Ход собрания</w:t>
      </w:r>
    </w:p>
    <w:p w:rsidR="00701D7A" w:rsidRPr="00701D7A" w:rsidRDefault="00701D7A" w:rsidP="00701D7A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701D7A" w:rsidRPr="00701D7A" w:rsidRDefault="00701D7A" w:rsidP="00701D7A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01D7A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I. Организационный момент. Постановка целей и задач собрания.</w:t>
      </w:r>
    </w:p>
    <w:p w:rsidR="00701D7A" w:rsidRDefault="00701D7A" w:rsidP="00701D7A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01D7A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Учитель.</w:t>
      </w:r>
      <w:r w:rsidRPr="00701D7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Добрый день, уважаемые родители. Рада видеть вас вновь 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а очередном собрании. </w:t>
      </w:r>
    </w:p>
    <w:p w:rsidR="00701D7A" w:rsidRPr="00701D7A" w:rsidRDefault="00701D7A" w:rsidP="00701D7A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01D7A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Тема: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«Умение понимать ребенка</w:t>
      </w:r>
      <w:r w:rsidRPr="00701D7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».</w:t>
      </w:r>
    </w:p>
    <w:p w:rsidR="00701D7A" w:rsidRPr="00701D7A" w:rsidRDefault="00701D7A" w:rsidP="00701D7A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У человека</w:t>
      </w:r>
      <w:r w:rsidRPr="00701D7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есть огромное преимущество: рядом с детьми всегда находятся родители, способные научить жить и готовые помочь. Проблема состоит лишь в том, как правильно это сделать.</w:t>
      </w:r>
    </w:p>
    <w:p w:rsidR="00701D7A" w:rsidRPr="00701D7A" w:rsidRDefault="00701D7A" w:rsidP="00701D7A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01D7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Какие же средства нужно использовать в воспитании детей? Как любить ребенка, чтобы эта любовь окрыляла его, давала силы для жизни, а не губила? Такие вопросы мне хотелось бы обсудить с вами сегодня.</w:t>
      </w:r>
    </w:p>
    <w:p w:rsidR="00701D7A" w:rsidRPr="00701D7A" w:rsidRDefault="00701D7A" w:rsidP="00701D7A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01D7A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II. Основная часть собрания.</w:t>
      </w:r>
    </w:p>
    <w:p w:rsidR="00701D7A" w:rsidRPr="00701D7A" w:rsidRDefault="00701D7A" w:rsidP="00701D7A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01D7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Каждому родителю хочется, чтобы его ребенок смог стать успешным, состоявшимся человеком. Думается, для того, чтобы эти желания осуществились, родителям необходимо воспитать в ребенке уверенность в себе.</w:t>
      </w:r>
    </w:p>
    <w:p w:rsidR="00701D7A" w:rsidRPr="00701D7A" w:rsidRDefault="00701D7A" w:rsidP="00701D7A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01D7A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 </w:t>
      </w:r>
      <w:r w:rsidRPr="00701D7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Уверенность в себе у человека формируется еще в детстве, следовательно, большое влияние будет оказано на формировании уверенности ребенка самими родителями.</w:t>
      </w:r>
    </w:p>
    <w:p w:rsidR="00701D7A" w:rsidRPr="00701D7A" w:rsidRDefault="00701D7A" w:rsidP="00701D7A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01D7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Для того чтобы ребенок вырос уверенным в себе, родителям следует взять на заметку следующие советы:</w:t>
      </w:r>
    </w:p>
    <w:p w:rsidR="00701D7A" w:rsidRPr="00701D7A" w:rsidRDefault="00701D7A" w:rsidP="00701D7A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01D7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 Ежедневно выполняйте вместе с ребенком какую-то рутинную работу.</w:t>
      </w:r>
    </w:p>
    <w:p w:rsidR="00701D7A" w:rsidRPr="00701D7A" w:rsidRDefault="00701D7A" w:rsidP="00701D7A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01D7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Когда определенные действия предсказуемы, они происходят примерно в одно и то же время каждый день, ребенок ощущает себя в безопасности, он уверен в себе и может контролировать свой мир. К примеру, если ребенок знает, что после ванны ему обязательно будут читать детскую книгу, затем споют колыбельную, а затем он будет спать, ребенок уже понимает последовательность событий и может подготовить себя к их смене. Когда же события происходят случайно, хаотично, ребенок обеспокоен, он теряется в собственном мире, вследствие чего ребенок боится исследовать мир. Если же ребенок знает, чего можно ожидать, он полон энергии и готов исследовать все вокруг.</w:t>
      </w:r>
    </w:p>
    <w:p w:rsidR="00701D7A" w:rsidRPr="00701D7A" w:rsidRDefault="00701D7A" w:rsidP="00701D7A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1. </w:t>
      </w:r>
      <w:r w:rsidRPr="00701D7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Предоставляйте ребенку больше возможностей для игры.</w:t>
      </w:r>
    </w:p>
    <w:p w:rsidR="00701D7A" w:rsidRPr="00701D7A" w:rsidRDefault="00701D7A" w:rsidP="00701D7A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01D7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Именно через игру дети узнают о себе, людях и окружающем их мире. В ходе игры дети также учатся решать 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роблемы </w:t>
      </w:r>
      <w:r w:rsidRPr="00701D7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и развивают уверенность в себе. Именно через игру дети могут почувствовать себя кем-то другим.</w:t>
      </w:r>
    </w:p>
    <w:p w:rsidR="00701D7A" w:rsidRPr="00701D7A" w:rsidRDefault="00701D7A" w:rsidP="00701D7A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2. </w:t>
      </w:r>
      <w:r w:rsidRPr="00701D7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Предоставляйте ребенку возможность решать проблемы.</w:t>
      </w:r>
    </w:p>
    <w:p w:rsidR="00701D7A" w:rsidRPr="00701D7A" w:rsidRDefault="00701D7A" w:rsidP="00701D7A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01D7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Выступайте чаще в роли партнера для ребенка, который всегда будет по мере необходимости готов помочь, однако никогда не отнимайте у ребенка инициативы. Если у ребенка что-то не получается, вместе разбирайте ситуацию, вместе думайте над тем, в чем проблема и как можно се решить (но первым пусть всегда высказывается ребенок). При решении проблемы (если только у ребенка нет никаких соображений) можно предложить ребенку несколько способов ее решения, но выбор все же оставить за ребенком. Именно принимая самостоятельно решение, ребенок развивает уверенность в себе и своих силах.</w:t>
      </w:r>
    </w:p>
    <w:p w:rsidR="00701D7A" w:rsidRPr="00701D7A" w:rsidRDefault="00701D7A" w:rsidP="00701D7A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3.</w:t>
      </w:r>
      <w:r w:rsidRPr="00701D7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Давайте ребенку выполнять те или иные обязанности.</w:t>
      </w:r>
    </w:p>
    <w:p w:rsidR="00701D7A" w:rsidRPr="00701D7A" w:rsidRDefault="00701D7A" w:rsidP="00701D7A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01D7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 появлением у ребенка обязанностей (которые он способен выполнить хорошо), у него укрепляется чувство того, что ему доверяют, в его помощи нуждаются, вместе с этим укрепляется и уверенность в себе.</w:t>
      </w:r>
    </w:p>
    <w:p w:rsidR="00701D7A" w:rsidRPr="00701D7A" w:rsidRDefault="00701D7A" w:rsidP="00701D7A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4. </w:t>
      </w:r>
      <w:r w:rsidRPr="00701D7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Хвалите ребенка за даже незначительные достижения.</w:t>
      </w:r>
    </w:p>
    <w:p w:rsidR="00701D7A" w:rsidRPr="00701D7A" w:rsidRDefault="00701D7A" w:rsidP="002F1D37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01D7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Хвалите ребенка за любые достижения, а для того, чтобы он</w:t>
      </w:r>
      <w:r w:rsidR="002F1D3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701D7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 них сам не забывал, создавайте вместе с ним альбом из фото, на которых были бы запечатлены эти</w:t>
      </w:r>
      <w:r w:rsidR="002F1D3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маленькие победы.</w:t>
      </w:r>
    </w:p>
    <w:p w:rsidR="00701D7A" w:rsidRPr="00701D7A" w:rsidRDefault="002F1D37" w:rsidP="00701D7A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5. </w:t>
      </w:r>
      <w:r w:rsidR="00701D7A" w:rsidRPr="00701D7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Поддерживайте ребенка в его стремлении решить задачу, которая у него не получается.</w:t>
      </w:r>
    </w:p>
    <w:p w:rsidR="00701D7A" w:rsidRPr="00701D7A" w:rsidRDefault="00701D7A" w:rsidP="00701D7A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proofErr w:type="gramStart"/>
      <w:r w:rsidRPr="00701D7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Если у ребенка не получается решить определенную задачу, помогите разложить ее на более простые, с которыми ребенок самостоятельно может справиться, что придаст ему спокойствия, уверенности и ощущения себя в безопасности.</w:t>
      </w:r>
      <w:proofErr w:type="gramEnd"/>
    </w:p>
    <w:p w:rsidR="00701D7A" w:rsidRPr="00701D7A" w:rsidRDefault="00701D7A" w:rsidP="00701D7A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01D7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Для того чтобы придать уверенности ребенку, вы можете сказать, что будете стоять рядом с ним и помогать, если ему понадобится ваша помощь. Самое главное, чтобы ребенок понял, что даже сложные задачи он вполне может решить, и не боялся доводить дело до конца.</w:t>
      </w:r>
    </w:p>
    <w:p w:rsidR="00701D7A" w:rsidRPr="00701D7A" w:rsidRDefault="002F1D37" w:rsidP="00701D7A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lastRenderedPageBreak/>
        <w:t xml:space="preserve">6. </w:t>
      </w:r>
      <w:r w:rsidR="00701D7A" w:rsidRPr="00701D7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Используйте при воспитании ребенка только позитивные утверждения.</w:t>
      </w:r>
    </w:p>
    <w:p w:rsidR="00701D7A" w:rsidRPr="00701D7A" w:rsidRDefault="00701D7A" w:rsidP="00701D7A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01D7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Никогда не говорите ребенку фразы: «Тебе это не под силу», «Ты этого не достоин», «Тебе в силу своих способностей не стать певцом, танцором, космонавтом и т. д.», «И не мечтай об этом, это нереально». Своими отрицаниями мы с самого детства способны ограничить ребенка и посеять в нем неуверенность, что в будущем приведет к получению не той профессии, о которой ребенок мечтал, не той работы и т. д. в общем, не того, что ребенок хотел бы для себя. В воспитании следует с самого детства использовать позитивные утверждения: «Ты с этим справишься», «Тебе это под силу», «Ты способен на многое», «Ты талантлив».</w:t>
      </w:r>
    </w:p>
    <w:p w:rsidR="00701D7A" w:rsidRPr="00701D7A" w:rsidRDefault="00701D7A" w:rsidP="00701D7A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01D7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Уважаемые родители! Очень хочется услышать ваши мнения и ваши рецепты, благодаря которым можно воспитать у ребенка уверенность в себе. Какие проблемы испытывает ваш ребенок? Чего он боится? Как вы помогаете ему преодолеть страхи?</w:t>
      </w:r>
    </w:p>
    <w:p w:rsidR="00701D7A" w:rsidRPr="00701D7A" w:rsidRDefault="00A6234D" w:rsidP="00701D7A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(</w:t>
      </w:r>
      <w:r w:rsidR="00701D7A" w:rsidRPr="00701D7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Родители рассказывают о своих методах борьбы с проблемами подобного рода.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)</w:t>
      </w:r>
    </w:p>
    <w:p w:rsidR="00701D7A" w:rsidRPr="00701D7A" w:rsidRDefault="00701D7A" w:rsidP="00701D7A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01D7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Основа оптимизма - уверенность в себе, чувство защищенности и нужности людям. Как полюбить себя и обрести уверенность в себе?</w:t>
      </w:r>
    </w:p>
    <w:p w:rsidR="00701D7A" w:rsidRPr="00701D7A" w:rsidRDefault="00701D7A" w:rsidP="00701D7A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01D7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Изначальный заряд оптимизма он должен получить дома, в кругу «оптимистично заряженной» семьи.</w:t>
      </w:r>
    </w:p>
    <w:p w:rsidR="00701D7A" w:rsidRPr="00701D7A" w:rsidRDefault="00701D7A" w:rsidP="00701D7A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01D7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Часто ли на лицах ваших домочадцев играет улыбка?</w:t>
      </w:r>
    </w:p>
    <w:p w:rsidR="00701D7A" w:rsidRPr="00701D7A" w:rsidRDefault="00701D7A" w:rsidP="00701D7A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01D7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Знаете ли вы о величайшей силе радостной открытой улыбки?</w:t>
      </w:r>
    </w:p>
    <w:p w:rsidR="00701D7A" w:rsidRPr="00701D7A" w:rsidRDefault="00701D7A" w:rsidP="00701D7A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01D7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Расскажите ребенку о том, что даже самый невзрачный человек становится красивым и обаятельным, когда улыбается. А еще о том, что если улыбаться, когда страшно, то страх постепенно отступает.</w:t>
      </w:r>
    </w:p>
    <w:p w:rsidR="00701D7A" w:rsidRPr="00701D7A" w:rsidRDefault="00701D7A" w:rsidP="00701D7A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01D7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Посоветуйте ребенку смотреть на мир с улыбкой. Пусть он утром, проснувшись, улыбнется вам, а вы ему, пусть он улыбнется своему брату или сестренке.</w:t>
      </w:r>
    </w:p>
    <w:p w:rsidR="00701D7A" w:rsidRPr="00701D7A" w:rsidRDefault="00701D7A" w:rsidP="00701D7A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01D7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Улыбнется учителю, войдя в класс, соседу по парте. Он увидит, как это легко, и ему все улыбнутся в ответ. А если ребенок устал или ему стало грустно, посоветуйте ему вспомнить смешную историю, веселый случай, который произошел с ним или который ему рассказали друзья.</w:t>
      </w:r>
    </w:p>
    <w:p w:rsidR="00701D7A" w:rsidRPr="00701D7A" w:rsidRDefault="00701D7A" w:rsidP="00701D7A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01D7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Очень часто мне приходится наблюдать, как одни и те же проблемы вызывают совершенно различные реакции у детей. Один, проиграв в споре, начинает плакать и протестовать против исхода поединка, другой, улыбнувшись, соглашается с проигрышем. Один ребенок открыт для новых впечатлений и достижений, другой - со страхом встречает любое новшество. Почему так происходит?</w:t>
      </w:r>
    </w:p>
    <w:p w:rsidR="00701D7A" w:rsidRPr="00701D7A" w:rsidRDefault="00701D7A" w:rsidP="00701D7A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01D7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В большой степени это зависит от воспитания. Чтобы ваш ребенок не пополнил ряды тех, кто не привык перед выходом на улицу «надевать улыбку», в доме чаще должен звучать смех, царить радостное, жизнеутверждающее настроение. Если маленькие кризисы не перерастают в катастрофы вселенского масштаба, а мир воспринимается позитивно, у </w:t>
      </w:r>
      <w:proofErr w:type="gramStart"/>
      <w:r w:rsidRPr="00701D7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ребенка есть прекрасные перспективы вырасти</w:t>
      </w:r>
      <w:proofErr w:type="gramEnd"/>
      <w:r w:rsidRPr="00701D7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оптимистом.</w:t>
      </w:r>
    </w:p>
    <w:p w:rsidR="00701D7A" w:rsidRPr="00701D7A" w:rsidRDefault="00701D7A" w:rsidP="00701D7A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01D7A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Какие черты отличают детей-оптимистов?</w:t>
      </w:r>
    </w:p>
    <w:p w:rsidR="00701D7A" w:rsidRPr="00701D7A" w:rsidRDefault="00701D7A" w:rsidP="00701D7A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01D7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1. Обратите внимание на то, как он воспринимает негативный опыт. Пессимистов отличает от оптимистов так называемый «угол зрения». Смотреть под этим углом на вещи дети учатся в кругу семьи, у своих родителей. Для кого-то двойка по математике - катастрофа, а кто-то скажет: «Ничего страшного, в другой раз все получится».</w:t>
      </w:r>
    </w:p>
    <w:p w:rsidR="00701D7A" w:rsidRPr="00701D7A" w:rsidRDefault="00701D7A" w:rsidP="00701D7A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01D7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Оптимистично настроенные дети не бросают игру из-за того, что не смогли с первого раза взять препятствие. Они открыты для всего нового и не станут отказываться от попытки «повторить попытку».</w:t>
      </w:r>
    </w:p>
    <w:p w:rsidR="00701D7A" w:rsidRPr="00701D7A" w:rsidRDefault="00701D7A" w:rsidP="00701D7A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01D7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Дети-пессимисты, наоборот, заранее внушают себе, что ничего у них не получится, поэтому и пытаться не стоит.</w:t>
      </w:r>
    </w:p>
    <w:p w:rsidR="00701D7A" w:rsidRPr="00701D7A" w:rsidRDefault="00701D7A" w:rsidP="00701D7A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01D7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2. Оптимист умеет радоваться мелочам: веселой собачке - ее можно погладить по дороге к зубному врачу; солнышку - чтобы пускать «зайчиков» на скучном уроке; дождику - по лужам поплывут флотилии корабликов. Именно от родителей во многом зависит, будет ли малыш обращать внимание на маленькие радости или замечать только плохое.</w:t>
      </w:r>
    </w:p>
    <w:p w:rsidR="00701D7A" w:rsidRPr="00701D7A" w:rsidRDefault="00701D7A" w:rsidP="00701D7A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01D7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3. Древние мудрецы говорили: Слово - Великая сила. Словом можно сделать человека счастливым, можно и убить. «Словом останавливают солнце, словом разрушают города», - так сказал о силе слова один поэт. Но люди часто забывают об этом. Окружающие судят о нас по тому, что и как мы говорим о себе. Оптимисты умеют рассказать о себе так, чтобы ими заинтересовались, они быстро находят общий язык с окружающими, создают вокруг себя комфортную, радостную атмосферу.</w:t>
      </w:r>
    </w:p>
    <w:p w:rsidR="00701D7A" w:rsidRPr="00701D7A" w:rsidRDefault="00701D7A" w:rsidP="00701D7A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01D7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4. Ребенка-оптимиста, как правило, окружает много друзей.</w:t>
      </w:r>
    </w:p>
    <w:p w:rsidR="00701D7A" w:rsidRPr="00701D7A" w:rsidRDefault="00701D7A" w:rsidP="00701D7A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01D7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Вам кажется, что у вашего ребенка нет (или слишком мало) друзей? Может быть, стоит прислушаться к советам специалистов? (См. Приложение 1.)</w:t>
      </w:r>
    </w:p>
    <w:p w:rsidR="00701D7A" w:rsidRPr="00701D7A" w:rsidRDefault="00701D7A" w:rsidP="00701D7A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01D7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5. Помогите ребенку найти в себе харизму.</w:t>
      </w:r>
    </w:p>
    <w:p w:rsidR="00701D7A" w:rsidRPr="00701D7A" w:rsidRDefault="00701D7A" w:rsidP="00701D7A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701D7A" w:rsidRPr="00701D7A" w:rsidRDefault="00A6234D" w:rsidP="00A623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lastRenderedPageBreak/>
        <w:t xml:space="preserve"> </w:t>
      </w:r>
      <w:r w:rsidR="00701D7A" w:rsidRPr="00701D7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 Есть дети, которые не хотят становиться взрослыми, боятся самостоятельности, не уверены в будущем. Очевидно, что это симптом, свидетельствующий о том, что ребенок не ощущает себя </w:t>
      </w:r>
      <w:proofErr w:type="gramStart"/>
      <w:r w:rsidR="00701D7A" w:rsidRPr="00701D7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защищенным</w:t>
      </w:r>
      <w:proofErr w:type="gramEnd"/>
      <w:r w:rsidR="00701D7A" w:rsidRPr="00701D7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в семье и школе.</w:t>
      </w:r>
    </w:p>
    <w:p w:rsidR="00701D7A" w:rsidRPr="00701D7A" w:rsidRDefault="00701D7A" w:rsidP="00701D7A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01D7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Что могут сделать в такой ситуации родители?</w:t>
      </w:r>
    </w:p>
    <w:p w:rsidR="00701D7A" w:rsidRPr="00701D7A" w:rsidRDefault="00701D7A" w:rsidP="00701D7A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01D7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К сожалению, рекомендаций у педагогической и психологической науки па этот счет немного. Вот некоторые из них:</w:t>
      </w:r>
    </w:p>
    <w:p w:rsidR="00701D7A" w:rsidRPr="00701D7A" w:rsidRDefault="00701D7A" w:rsidP="00701D7A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01D7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1. Попытаться создать положительный образ «взрослой жизни» у ребят.</w:t>
      </w:r>
    </w:p>
    <w:p w:rsidR="00701D7A" w:rsidRPr="00701D7A" w:rsidRDefault="00701D7A" w:rsidP="00701D7A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01D7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Дети, наблюдая жизнь своих родителей, начинают представлять взрослого как человека с множеством проблем и забот, </w:t>
      </w:r>
      <w:proofErr w:type="gramStart"/>
      <w:r w:rsidRPr="00701D7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который</w:t>
      </w:r>
      <w:proofErr w:type="gramEnd"/>
      <w:r w:rsidRPr="00701D7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мало отдыхает и много работает, безденежье. Создается образ «несчастного взрослого человека», поэтому ребенок, сравнив этот образ с образом своей детской жизни, решает, что быть ребенком гораздо лучше. Как изменить такую ситуацию? В этом помогут сказки, например, о Золушке или Иванушке-дурачке. Преодолев препятствия, эти герои из </w:t>
      </w:r>
      <w:proofErr w:type="gramStart"/>
      <w:r w:rsidRPr="00701D7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забитых</w:t>
      </w:r>
      <w:proofErr w:type="gramEnd"/>
      <w:r w:rsidRPr="00701D7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и бесправных превращаются в самостоятельных и сильных, которые сами строят свою жизнь. Такое превращение олицетворяет переход из детства во взрослую жизнь.</w:t>
      </w:r>
    </w:p>
    <w:p w:rsidR="00701D7A" w:rsidRPr="00701D7A" w:rsidRDefault="00701D7A" w:rsidP="00701D7A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01D7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2. Необходимо оговорить с ребенком круг домашних обязанностей. В младшем школьном возрасте ребенок уже в состоянии вымыть за собой посуду после еды, убрать постель или приготовить учебники для завтрашних занятий.</w:t>
      </w:r>
    </w:p>
    <w:p w:rsidR="00701D7A" w:rsidRPr="00701D7A" w:rsidRDefault="00701D7A" w:rsidP="00701D7A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01D7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3. Позвольте ребенку почувствовать, что он живет в счастливой и дружной семье, в которой каждый может рассчитывать на поддержку друг друга.</w:t>
      </w:r>
    </w:p>
    <w:p w:rsidR="00701D7A" w:rsidRPr="00701D7A" w:rsidRDefault="00701D7A" w:rsidP="00701D7A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01D7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4. Учите своих детей ценить то, что дано природой.</w:t>
      </w:r>
    </w:p>
    <w:p w:rsidR="00701D7A" w:rsidRPr="00701D7A" w:rsidRDefault="00701D7A" w:rsidP="00701D7A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01D7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Ваши дети вступили в возраст отрочества. Для подростка чрезвычайно важно мнение о нем окружающих, особенно сверстников. Что скажут «все»? Учите </w:t>
      </w:r>
      <w:r w:rsidR="00A6234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их быть не как «все»...</w:t>
      </w:r>
    </w:p>
    <w:p w:rsidR="00701D7A" w:rsidRPr="00701D7A" w:rsidRDefault="00701D7A" w:rsidP="00701D7A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01D7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Некоторые дети очень боятся оказаться не такими, как все, выделиться из общей массы. Это приводит к тому, что у некоторых из них начинает развиваться болезнь неадекватности, несоответствия общей норме. Чаще всего среди таких детей оказываются дети с лишним весом, с заиканием, с проблемами со зрением и, вследствие этого, вынужденные носить очки. Они становятся объектом насмешек, шуток одноклассников. Что можно посоветовать родителям таких детей?</w:t>
      </w:r>
    </w:p>
    <w:p w:rsidR="00701D7A" w:rsidRPr="00701D7A" w:rsidRDefault="00701D7A" w:rsidP="00701D7A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01D7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Родителям в подобных ситуациях </w:t>
      </w:r>
      <w:proofErr w:type="gramStart"/>
      <w:r w:rsidRPr="00701D7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необходимо</w:t>
      </w:r>
      <w:proofErr w:type="gramEnd"/>
      <w:r w:rsidRPr="00701D7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прежде всего:</w:t>
      </w:r>
    </w:p>
    <w:p w:rsidR="00701D7A" w:rsidRPr="00701D7A" w:rsidRDefault="00701D7A" w:rsidP="00701D7A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01D7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 помочь ребенку полюбить себя таким, какой он есть. Здесь могут помочь такие «золотые правила» как зеркальце, улыбка, сила слова;</w:t>
      </w:r>
    </w:p>
    <w:p w:rsidR="00701D7A" w:rsidRPr="00701D7A" w:rsidRDefault="00701D7A" w:rsidP="00701D7A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01D7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 чаще поощрять ребенка ласковым взглядом, добрыми словами: «Ты у меня умница (или молодец)», «Что бы я делала без тебя»;</w:t>
      </w:r>
    </w:p>
    <w:p w:rsidR="00701D7A" w:rsidRPr="00701D7A" w:rsidRDefault="00701D7A" w:rsidP="00701D7A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01D7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 помочь ребенку найти хорошего друга;</w:t>
      </w:r>
    </w:p>
    <w:p w:rsidR="00701D7A" w:rsidRPr="00701D7A" w:rsidRDefault="00701D7A" w:rsidP="00701D7A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01D7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- стараться </w:t>
      </w:r>
      <w:proofErr w:type="gramStart"/>
      <w:r w:rsidRPr="00701D7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при</w:t>
      </w:r>
      <w:proofErr w:type="gramEnd"/>
      <w:r w:rsidRPr="00701D7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proofErr w:type="gramStart"/>
      <w:r w:rsidRPr="00701D7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нервом</w:t>
      </w:r>
      <w:proofErr w:type="gramEnd"/>
      <w:r w:rsidRPr="00701D7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же появлении насмешек в адрес таких детей тактично, но твердо пресечь их;</w:t>
      </w:r>
    </w:p>
    <w:p w:rsidR="00701D7A" w:rsidRPr="00701D7A" w:rsidRDefault="00701D7A" w:rsidP="00701D7A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01D7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 помочь ребенку прижиться в коллективе;</w:t>
      </w:r>
    </w:p>
    <w:p w:rsidR="00701D7A" w:rsidRPr="00701D7A" w:rsidRDefault="00701D7A" w:rsidP="00701D7A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01D7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 никогда не бранить публично (выскажите свои замечания один на один).</w:t>
      </w:r>
    </w:p>
    <w:p w:rsidR="00701D7A" w:rsidRPr="00701D7A" w:rsidRDefault="00701D7A" w:rsidP="00701D7A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01D7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Пословица «Верная указка - не кулак, а ласка», безусловно, очень правильная. Но, согласитесь, вряд ли возможно избежать каких-либо наказаний. Уставшие за день, раздраженные родители, обнаружив плохую отметку, небрежно выполненное домашнее задание, </w:t>
      </w:r>
      <w:r w:rsidR="00A6234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частенько начинают ругаться, наказывать своих детей.</w:t>
      </w:r>
    </w:p>
    <w:p w:rsidR="00701D7A" w:rsidRPr="00701D7A" w:rsidRDefault="00701D7A" w:rsidP="00701D7A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01D7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Существуют другие способы наказания? Вот лишь некоторые из них:</w:t>
      </w:r>
    </w:p>
    <w:p w:rsidR="00701D7A" w:rsidRPr="00701D7A" w:rsidRDefault="00701D7A" w:rsidP="00701D7A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01D7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 Мнимое безразличие. Если ребенок поступил плохо, можно на него «обидеться» и словно не замечать - не говорить с ним, несмотря на него. В конце концов, он начнет задумываться над причиной такого отношения к нему, почувствует дискомфорт. Вот тогда и можно «выяснить отношения».</w:t>
      </w:r>
    </w:p>
    <w:p w:rsidR="00701D7A" w:rsidRPr="00701D7A" w:rsidRDefault="00701D7A" w:rsidP="00701D7A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01D7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 Строгий взгляд, строгое замечание.</w:t>
      </w:r>
    </w:p>
    <w:p w:rsidR="00701D7A" w:rsidRPr="00701D7A" w:rsidRDefault="00701D7A" w:rsidP="00701D7A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01D7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 Метод естественных последствий тоже может стать хорошим способом заставить ребенка задуматься о своем поведении.</w:t>
      </w:r>
    </w:p>
    <w:p w:rsidR="00701D7A" w:rsidRPr="00701D7A" w:rsidRDefault="00701D7A" w:rsidP="00701D7A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01D7A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III. Заключительная часть. Подведение итогов собрания.</w:t>
      </w:r>
    </w:p>
    <w:p w:rsidR="00701D7A" w:rsidRPr="00701D7A" w:rsidRDefault="00701D7A" w:rsidP="00701D7A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01D7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Вот и подошел к концу наш разговор о таких традиционных, но, оказывается, не всегда используемых средствах воспитания. Трудно спорить с пословицей: «Верная указка - не кулак, а ласка». Да</w:t>
      </w:r>
      <w:r w:rsidR="00A6234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и нужно ли спорить и ругаться? </w:t>
      </w:r>
      <w:r w:rsidRPr="00701D7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А мы люди! И, значит, своим детям мы обязаны помочь подняться! Делайте это с любовью. Удачи! До новых встреч!</w:t>
      </w:r>
    </w:p>
    <w:p w:rsidR="00723C64" w:rsidRPr="00701D7A" w:rsidRDefault="00723C64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723C64" w:rsidRPr="00701D7A" w:rsidSect="00701D7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A9D"/>
    <w:rsid w:val="002F1D37"/>
    <w:rsid w:val="00701D7A"/>
    <w:rsid w:val="00723C64"/>
    <w:rsid w:val="008B1A9D"/>
    <w:rsid w:val="00A62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42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93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1810</Words>
  <Characters>10323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3</cp:revision>
  <dcterms:created xsi:type="dcterms:W3CDTF">2024-11-03T15:29:00Z</dcterms:created>
  <dcterms:modified xsi:type="dcterms:W3CDTF">2024-11-03T15:48:00Z</dcterms:modified>
</cp:coreProperties>
</file>